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362"/>
        <w:gridCol w:w="888"/>
        <w:gridCol w:w="1346"/>
        <w:gridCol w:w="1738"/>
        <w:gridCol w:w="1093"/>
        <w:gridCol w:w="2440"/>
        <w:gridCol w:w="663"/>
        <w:gridCol w:w="593"/>
        <w:gridCol w:w="1889"/>
      </w:tblGrid>
      <w:tr w:rsidR="00A7537A" w14:paraId="7572C5DF" w14:textId="77777777">
        <w:trPr>
          <w:trHeight w:val="31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DA667" w14:textId="64244D24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5BAD9" w14:textId="040B283F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DF339" w14:textId="77A3BC4C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FE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УРОВЕНЬ ОБРАЗОВАНИЯ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883C3" w14:textId="12044BE1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39034" w14:textId="603AF5B4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FE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КВАЛИФИКАЦИЯ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FF5DB" w14:textId="77777777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799AB" w14:textId="09CAC930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КВАЛИФИКАЦИЯ И (ИЛИ) ПРОФЕССИОНАЛЬНАЯ ПЕРЕПОДГОТОВКА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EF70F" w14:textId="7E58DDFC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F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ОБЩИЙ СТАЖ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8CE4B" w14:textId="034CEB53" w:rsidR="00A7537A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FE0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СТАЖ ПО СПЕЦИАЛЬНОСТИ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EF6E7" w14:textId="29D8486B" w:rsidR="00A7537A" w:rsidRPr="00310FE0" w:rsidRDefault="00A7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ПРЕПОДАВАЕМЫЕ УЧЕБНЫЕ ПРЕДМЕТЫ, КУРСЫ</w:t>
            </w:r>
          </w:p>
        </w:tc>
      </w:tr>
      <w:tr w:rsidR="00384E8F" w14:paraId="68C4767C" w14:textId="77777777">
        <w:trPr>
          <w:trHeight w:val="31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9DB2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Абдуллаев Аяз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Азизович</w:t>
            </w:r>
            <w:proofErr w:type="spellEnd"/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86A0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8CE7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4592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C3AE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педагог-психолог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2C89B0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AC94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1.Методические подходы к усвоению элементов содержания КИМ ГИА "Биология", 2020г. 2.Использование современного оборудования в предметах естественнонаучного цикла, 2021г.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3.Основы оказания первой помощи в образовательных организациях, 2021г. 4.Методологические основы преподавания биологии в условиях реализации ФГОС ООО и СОО, 2021г.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5.Школа современного учителя биологии, 2021г.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8864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лет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5432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лет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F470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Экология. На пути новой цивилизации</w:t>
            </w:r>
          </w:p>
        </w:tc>
      </w:tr>
      <w:tr w:rsidR="00384E8F" w14:paraId="3F7411F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273EC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Абдуллаева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Валиде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Семедовна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60EC1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1032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Среднее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24DD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0780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8D557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D6B1C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 начальных классов при реализации ООП НОО 2022г.</w:t>
            </w:r>
          </w:p>
          <w:p w14:paraId="6D12D86D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первой помощи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обраовательных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 2022г.</w:t>
            </w:r>
          </w:p>
          <w:p w14:paraId="0705C3D7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Сстема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в начальном общем образовании в условиях реализации ФГОС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6B480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7381D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0916B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1F07A16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02C76C4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37915EF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EF52A0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7E597E5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4A51CEB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228A2F6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2994E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Авдеева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Александра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03E59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49D3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052B8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253D4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6D6F0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096D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Инструменты достижения обучающимися образовательных результатов, предусмотренных федеральными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государственными образовательными стандартами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6C3C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108F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313E6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5BCF42B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393FFA8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667A7A1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03AA798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3E06151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0A63679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084AC4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A301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Азизова Эльвира Александровна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3540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C0F9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F461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17EB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 и математики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7AE9D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629F5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школьного обучения физике детей с выраженными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математическими способностями, 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2.Инструменты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7B27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5206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894E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Физика</w:t>
            </w:r>
          </w:p>
        </w:tc>
      </w:tr>
      <w:tr w:rsidR="00384E8F" w14:paraId="4B2F311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1AAC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Ирина Сергеевна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92959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1023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FD63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9158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CB6D0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E155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Основы оказания первой помощи в образовательных организациях 2021г.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2.Дополнительные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 геометрии. 7 класс, базовый уровень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3.Дополнительные главы геометрии. 7 класс. Продвинутый уровень,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94906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4A07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C3E4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Геометрия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</w:t>
            </w:r>
          </w:p>
        </w:tc>
      </w:tr>
      <w:tr w:rsidR="00384E8F" w14:paraId="6358927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A473E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Антонова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Ольга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Дмитриевна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C0F3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03D7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3F16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1B69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6B073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BED58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«Профессиональная деятельность педагога дополнительного образования: содержание и технологии работы с детьми». 2020г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 «Профилактика безнадзорности и правонарушений несовершеннолетних в соответствии с федеральным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законодательством». 2021г.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 «Организация деятельности педагогических работников по классному руководству». .2021г.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CF9F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E975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145F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Англ. яз.</w:t>
            </w:r>
          </w:p>
          <w:p w14:paraId="57B6E32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1E34829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5F82C2A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36718A4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3CD2C64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7D0E18C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20D9ECA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Чтение</w:t>
            </w:r>
            <w:proofErr w:type="spellEnd"/>
          </w:p>
        </w:tc>
      </w:tr>
      <w:tr w:rsidR="00384E8F" w14:paraId="79BFEE1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7CA3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Арепьева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Алёна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15FB98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1DEF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Среднее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A76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94BE4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15C3E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C9E6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Инклюзивное образование в массовом образовательном учреждении в условиях ФГОС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2019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4994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8E87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A4B56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  <w:p w14:paraId="6788E7A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0A2AC69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26120E3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DB808A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3830E31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468566F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06CCCC2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41C218A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EF6D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Багдасарян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Арамовна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FD54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6738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A5D8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3D8D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Специализация "Практическая журналистика"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21A7A9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9E12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1.Организационно-методические аспекты реализации ФГОС в образовательной системе «Родной язык» и «Родная литература»,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2.Школа современного учителя литературы,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3.Основы оказания первой помощи в образовательных организациях,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F581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D2D8F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A9CE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384E8F" w14:paraId="363084A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92E4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Балабанова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B1A26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F206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A0B7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6F07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Филолог, Преподаватель английского и немецкого языков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387A0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6FE2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1.Развитие профессиональных навыков при подготовке к сдаче ОГЭ по английскому языку в условиях реализации ФГОС ООО,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0459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B0A7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DA28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 яз.</w:t>
            </w:r>
          </w:p>
        </w:tc>
      </w:tr>
      <w:tr w:rsidR="00384E8F" w14:paraId="4193F9ED" w14:textId="77777777">
        <w:trPr>
          <w:trHeight w:val="600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5D1D2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46D5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4369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E31D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8AE4C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7F180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8865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1.Организация проектно-исследовательской деятельности в ходе изучения курсов физики в условиях реализации ФГОС, 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3.Школа современного учителя математики,2021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7162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94F0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A75C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Геометрия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Физика</w:t>
            </w:r>
          </w:p>
        </w:tc>
      </w:tr>
      <w:tr w:rsidR="00384E8F" w14:paraId="2ADA4E9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7D54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Белозерова Кира Витальевна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D2ED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B2DE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D909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0291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Филология.</w:t>
            </w:r>
          </w:p>
          <w:p w14:paraId="1A64977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литературы,</w:t>
            </w:r>
          </w:p>
          <w:p w14:paraId="2012A64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22F5E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FCB6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A958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7C3A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97C1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384E8F" w14:paraId="3E15EAE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6586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Белоусова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Светлана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Павловна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9C420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5EAA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Среднее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6BE49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EDF45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83182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02117" w14:textId="77777777" w:rsidR="00384E8F" w:rsidRPr="00A7537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</w:t>
            </w:r>
          </w:p>
          <w:p w14:paraId="01425988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учебных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предметов «Родной язык» и «Литературное чтение на родном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языке»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 2020г.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178A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10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E1B4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A113F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68D4612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36A0B32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4E065ED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6570953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Русский язык</w:t>
            </w:r>
          </w:p>
          <w:p w14:paraId="2B18A97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C2AB95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6D431958" w14:textId="77777777">
        <w:trPr>
          <w:trHeight w:val="900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213C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Больнякова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ECF42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Педагог-психолог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01CF66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E4D46" w14:textId="77777777" w:rsidR="00384E8F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772B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Педагог-психолог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97D52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9A9A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"АСТ -Терапия принятия и ответственности",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"Теория и практика групповой системной психотерапии" 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"Цифровое образование: навыки проектирования обучающих онлайн-курсов",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D3C43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5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DA7B6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7D4F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 21 века</w:t>
            </w:r>
          </w:p>
        </w:tc>
      </w:tr>
      <w:tr w:rsidR="00384E8F" w14:paraId="2AF4897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03596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Бусоргина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Викторовна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495A1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Учитель-дефектолог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D2F08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2352D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ECF13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Специальное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дефектологическое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образование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AC991" w14:textId="77777777" w:rsidR="00384E8F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23AC53" w14:textId="77777777" w:rsidR="00384E8F" w:rsidRDefault="00000000">
            <w:pPr>
              <w:widowControl w:val="0"/>
              <w:spacing w:after="0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ФГБОУ "Институт управления образованием Российской академии образования".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Тифлосурдопедагогика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. 2019.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Коррекционная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педагогика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6AE50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A1BD0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9D1DB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Развивающие занятия</w:t>
            </w:r>
          </w:p>
        </w:tc>
      </w:tr>
      <w:tr w:rsidR="00384E8F" w14:paraId="07BB4CB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B4C7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Волкова Сусанна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132B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38D3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E708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0695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Филолог, преподаватель русского языка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литературы,преподаватель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музыкальной школы, концертмейстер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667E8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CEA6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1.Теоретико- методологические основы содержания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учителей русского языка и литературы,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2.Основы оказания первой помощи в образовательных организациях,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930F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F8020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32E1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Русский язык</w:t>
            </w:r>
          </w:p>
        </w:tc>
      </w:tr>
      <w:tr w:rsidR="00384E8F" w14:paraId="1A7B4E0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B031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15CF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78B7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E9FC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5B5E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FE909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BC5C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1.Разработка цифровых учебных и оценочных материалов в системе СПО, 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2."Филологическая регионалистика Орловского края: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литература,язык,фольклор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Литературная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гуманитарных исследованиях,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 Инструменты достижения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обучающимися образовательных результатов, предусмотренных федеральными государственными образовательными стандартами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E3B8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E8FB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C725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384E8F" w14:paraId="6C7AA58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DDF0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Ольга Анатольевна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2D48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F507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6E21B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076D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Филолог. Переводчик в сфере профессиональной коммуникации с английского и немецкого языков.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D197C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7870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1.Развитие профессиональных навыков при подготовке к сдаче ОГЭ по английскому языку в условиях реализации ФГОС ООО,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427B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4108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A4F8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84E8F" w14:paraId="29B5757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CBC3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Газазян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DDFE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36AC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4F1B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90E7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D7633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C637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Совершенствование профессиональных компетенций учителя математики в условиях реализации ФГОС ООО, СОО, 2022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Основы оказания первой помощи в образовательных организациях,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1678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2DC44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03CB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Геометрия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</w:t>
            </w:r>
          </w:p>
        </w:tc>
      </w:tr>
      <w:tr w:rsidR="00384E8F" w14:paraId="52895A2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95424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Газизова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DBC1A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5EEC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77255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A1FBE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иностранного языка 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06EFA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E3415" w14:textId="77777777" w:rsidR="00384E8F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английского языка в соответствии с требованиями ФГОС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0B323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537AE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5F29D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Английский язык</w:t>
            </w:r>
          </w:p>
        </w:tc>
      </w:tr>
      <w:tr w:rsidR="00384E8F" w14:paraId="1037037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4AAA9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Гарифуллина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Луиза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Михайловна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41872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A9B6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90EB8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6812E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6C7D5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D159D" w14:textId="77777777" w:rsidR="00384E8F" w:rsidRDefault="00000000">
            <w:pPr>
              <w:widowControl w:val="0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ООО "</w:t>
            </w: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Инфоурок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". Учитель начальных классов. 2019. Смоленск.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Переквалификация.</w:t>
            </w:r>
          </w:p>
          <w:p w14:paraId="07E2FCB5" w14:textId="77777777" w:rsidR="00384E8F" w:rsidRPr="00A7537A" w:rsidRDefault="00384E8F">
            <w:pPr>
              <w:widowControl w:val="0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A0568F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8DB4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30лет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1A6F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FEA1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  <w:p w14:paraId="029528F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2F522C3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Литер. чтение</w:t>
            </w:r>
          </w:p>
          <w:p w14:paraId="7E76ACD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Математика</w:t>
            </w:r>
          </w:p>
          <w:p w14:paraId="29D2B9A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429495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0EF0146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2B4BA64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Технология</w:t>
            </w:r>
          </w:p>
        </w:tc>
      </w:tr>
      <w:tr w:rsidR="00384E8F" w14:paraId="1654B80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C572D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Гетманская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Мария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Андреевна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9319E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12CD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17DD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6274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Преподавание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классах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DBE23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41B68" w14:textId="77777777" w:rsidR="00384E8F" w:rsidRDefault="00000000">
            <w:pPr>
              <w:widowControl w:val="0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Обучение школьников финансовой грамотности в системе дополнительного образования. 2022г.</w:t>
            </w:r>
          </w:p>
          <w:p w14:paraId="2BFC44B1" w14:textId="77777777" w:rsidR="00384E8F" w:rsidRDefault="00000000">
            <w:pPr>
              <w:widowControl w:val="0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Методика обучения финансовой грамотности в рамках внеурочной деятельности в соответствии с требованиями ФГОС. 2022г</w:t>
            </w:r>
          </w:p>
          <w:p w14:paraId="07E400F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Проектная и исследовательская деятельность как инструмент реализации ФГОС НОО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2021г.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59BD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90D2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98C6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2B4BDDA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Литер. чтение</w:t>
            </w:r>
          </w:p>
          <w:p w14:paraId="1882224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536A183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2830040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51802D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1531108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</w:tc>
      </w:tr>
      <w:tr w:rsidR="00384E8F" w14:paraId="48C191D9" w14:textId="77777777">
        <w:trPr>
          <w:trHeight w:val="3208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4D75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Головченко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Татьяна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5BC3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21F6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BD709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55096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зарубежной литературы и основ информатики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13593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1333F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7F8D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21AC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10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B54B6" w14:textId="77777777" w:rsidR="00384E8F" w:rsidRPr="00A7537A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Англ. яз.</w:t>
            </w:r>
          </w:p>
          <w:p w14:paraId="13AD97F9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05ABD45F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2BFEFABC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6FE5B6F1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AA821AD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7F20D9DD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2A52E255" w14:textId="77777777" w:rsidR="00384E8F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3EC1B3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509C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Голуб Анна Валентиновна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5BA6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C5BA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500E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Соответсвие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001E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языка (английского) и зарубежной литературы.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Педагогика и методика среднего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образования.Язык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литература(английский)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58ABB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7E7E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Менеджмент в образовании,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Подготовка обучающихся к ОГЭ и ЕГЭ по английскому, 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Техники развития речи для педагога, 2023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Методы преподавания иностранного языка в начальной, средней и старшей школе в соответствии с требованиями ФГОС,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Эффективные приемы совершенствования языковых компетенций преподавателя английского языка (уровень B2 - C1),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Актуальные психолого-педагогические вопросы реализации ФГОС для обучающихся с ОВЗ,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92737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2768F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B1AB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84E8F" w14:paraId="6D1E301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C22D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Гонтарева Ольга Вячеславовна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02A4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2BFC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143B4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270D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психолог, клинический психолог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02A2C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E9EB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психологической работы в школе, 2020</w:t>
            </w:r>
          </w:p>
          <w:p w14:paraId="591ADBC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и технологии работы в профилактической деятельности психолога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Профилактика травли, как воспитывать, чтобы ребенок не вырос агрессором?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Эффективные психологические методы и технологии работы с несовершеннолетними детьми,2020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Разработка и индивидуализация образовательного маршрута обучающегося на основании заключения ППК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Особенности подросткового возраста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точки зрения психологии, социологии и этологии: подростковая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Природа основных психологических проблем. Апрель 2020. </w:t>
            </w:r>
          </w:p>
          <w:p w14:paraId="766EDF5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воспитания ребенка и родительские ошибки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Роль образовательной среды в развитии учебной мотивации обучающихся. 5.  Профилактика безнадзорности и правонарушений несовершеннолетних в соответствии с Федеральным законодательством 2021, Сочи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C3D8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1C50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16F7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384E8F" w14:paraId="5E76331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72ECE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Горст Наталья Евгеньевна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B6FE1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5F3FB273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математики</w:t>
            </w:r>
            <w:proofErr w:type="gram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DC9F5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9903A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EBAD7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2A5AC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A699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2735E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0CAF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8573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84E8F" w14:paraId="7476F20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1F09C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Гочияева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Люаза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Хийсаевна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87DEB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373E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2C627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8A076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07D9F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023C9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9CCE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C7AA6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18A5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  <w:p w14:paraId="0F84D95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7691A44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4C575BC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4E68DF6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284F1A6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7DB5C7A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41B9156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98CF82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0AA34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Дрофичева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Надежда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Александровна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E3978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FB3B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E6EE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0DA8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C1B46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F291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УМЦ ИО ООО "Академия". Учитель географии и биологии. 2018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5A9931D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Проектная и исследовательская деятельность как инструмент реализации ФГОС </w:t>
            </w:r>
            <w:proofErr w:type="gram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НОО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941E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1CAA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8480E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География</w:t>
            </w:r>
          </w:p>
          <w:p w14:paraId="6F80FD5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42835AD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4441473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7560A0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ACAC05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2F41029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C0C93B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249A159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7D9A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Ермоленко Любовь Васильевна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51F4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DB15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972E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A045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тренер-преподаватель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6A566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421AD" w14:textId="77777777" w:rsidR="00384E8F" w:rsidRPr="00A753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Профессиональная программа "Тренер-преподаватель по волейболу и его профессиональная деятельность", 2022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2.Профессиональная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" Деятельность тренера по самбо и дзюдо".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физкультурно-оздоровительной и спортивно-массовой работы в дополнительном образовании детей в условиях реализации ФГОС,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ACF22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2388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E763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384E8F" w14:paraId="3E90265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B1434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 Александр Юрьевич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2DA44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C5891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E81CD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6681F" w14:textId="77777777" w:rsidR="00384E8F" w:rsidRDefault="00384E8F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52E27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84D2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Содержание и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методика  преподавания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физической культуры в начальной школе в соответствии с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требованиями ФГОС, 2023.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5D4B2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D9B97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B6AB0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  <w:p w14:paraId="25CCD83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</w:tr>
      <w:tr w:rsidR="00384E8F" w14:paraId="2902965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C192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Ерохина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Марина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Николаевна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D8119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E820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05B75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16175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4AA0E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CD24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ФГБОУ ВО "Воронежский государственный университет". Педагогическая деятельность по реализации программ начального общего образования.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2016.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Воронеж</w:t>
            </w:r>
            <w:proofErr w:type="spellEnd"/>
          </w:p>
          <w:p w14:paraId="06BC871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"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Скоростное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".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6B91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6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7BBB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927D5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Биология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4979F3D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668B5FC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0BE75B9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45B1B66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4DB0562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00E5045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CE5052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6A40FC2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D397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 Татьяна Ивановна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2E2E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85D4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EB1E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BA73D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B8B1A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44A4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ВПО "Московский институт современного академического образования". Диплом о проф. Переподготовке.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Учитель географии. 2016. </w:t>
            </w:r>
          </w:p>
          <w:p w14:paraId="7E92339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АНО ДПО "Федеральный институт повышения квалификации и переподготовки" Диплом о проф. Переподготовке. Учитель обществознания. 2018. </w:t>
            </w:r>
          </w:p>
          <w:p w14:paraId="49D167A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1E54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6BC4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29D1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384E8F" w14:paraId="553408B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74A7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Завгородняя Вероника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Нориковна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0F50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4C4B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A882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60F7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Лингвист, преподаватель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B42A3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81FDD" w14:textId="77777777" w:rsidR="00384E8F" w:rsidRPr="00A753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достижения обучающимися образовательных результатов, предусмотренных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федеральными государственными образовательными стандартами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B210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FB94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4B29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84E8F" w14:paraId="7EF435D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0629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Зарницкая Татьяна Геннадьевна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27D6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2277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0156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129B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История, обществознание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94403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329B0" w14:textId="77777777" w:rsidR="00384E8F" w:rsidRPr="00A753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5335D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5E23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03E85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384E8F" w14:paraId="257D133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1EE03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Злыдаркина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Вячеславовна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4EDC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32C3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4C91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2981F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2BC46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D8931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для обучающихся начальной школы в соответствии с ФГОС НОО,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50CB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6BD1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14D6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54F2989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Литер. чтение</w:t>
            </w:r>
          </w:p>
          <w:p w14:paraId="79D5D47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1B43D43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431CBE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568290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17FB79D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</w:tc>
      </w:tr>
      <w:tr w:rsidR="00384E8F" w14:paraId="6B17DDE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68848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Зорина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Ольга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Трофимовна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71C8D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F4AB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2A500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0CC43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90953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7669B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81DA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41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6653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69945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  <w:p w14:paraId="64A2E12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57A577E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Литер. чтение</w:t>
            </w:r>
          </w:p>
          <w:p w14:paraId="01F4C83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26B262F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248A736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6E7AC5B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77008C6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Технология</w:t>
            </w:r>
          </w:p>
        </w:tc>
      </w:tr>
      <w:tr w:rsidR="00384E8F" w14:paraId="62C8AB3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7E81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Инга Валерьевна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E9A3B" w14:textId="77777777" w:rsidR="00384E8F" w:rsidRPr="00A7537A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Начальник отдела по учебной работе в основной и старшей школе</w:t>
            </w:r>
          </w:p>
          <w:p w14:paraId="7CEFC343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2EF0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8CBF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5963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языка, литературы и английского языка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009DB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6DC8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на уроках. Использование нейропсихологических методик при обучении детей поколения Z русскому языку,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Преподавание ОРКСЭ в рамках реализации ФГОС,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Подготовка обучающихся к ОГЭ по русскому языку в рамках ФГОС,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Эффективные инструменты управления образовательной организацией: организационный и проектный менеджмент,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D78CF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19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8FDE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14лет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4297D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384E8F" w14:paraId="4A0D916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C293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Казазаева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Виктория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6794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75F2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A242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99C8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5940B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D570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0194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7B1E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21год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0F2B1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53EB28D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7F8BD22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320AAFB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F02B45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05CDAA2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3E0467C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70ACD23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F4BE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Калимуллина Юлия Александровна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E79B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Математик. Преподаватель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1055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62DC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7D3A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Математик. Преподаватель по специальности "Математика"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ED69A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7BA93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информатики в 7-8 классах по ФГОС третьего поколения на примере Яндекс Учебника и цифровых сервисов Яндекса,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8541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год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EC26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год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4F7A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Информатика</w:t>
            </w:r>
          </w:p>
        </w:tc>
      </w:tr>
      <w:tr w:rsidR="00384E8F" w14:paraId="7AF0905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AB74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599A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3548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DE0B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27CA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истории и обществознания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5315E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3B20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Особенности преподавания обществознания в условиях поиска ответов на большие вызовы,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 Инструменты достижения обучающимися образовательных результатов, предусмотренных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25A7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5547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6D6F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История России в лицах</w:t>
            </w:r>
          </w:p>
        </w:tc>
      </w:tr>
      <w:tr w:rsidR="00384E8F" w14:paraId="72BBB1D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F8EE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Ковылина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9766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227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6E8E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2A0B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права. Хоровое дирижирование.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B82EA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A11F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оказания первой помощи в образовательных организациях,2021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00B1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673C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E588B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</w:tr>
      <w:tr w:rsidR="00384E8F" w14:paraId="0CB6B60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3917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Косырева Кристина Владимировна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0CAA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3BB15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EA7A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1833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47407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42B9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современного учителя математики </w:t>
            </w:r>
          </w:p>
          <w:p w14:paraId="40388A2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подготовки к сдаче ЕГЭ по математике в условиях реализации ФГОС СОО, 2021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180B20" w14:textId="77777777" w:rsidR="00384E8F" w:rsidRPr="00A753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Особенности подготовки к сдаче ЕГЭ по математике в условиях реализации ФГОС СОО, 2021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F9D1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B879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D000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84E8F" w14:paraId="5D9B588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302B0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Кримлян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Марина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Ваграмовна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AFE5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C38B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931B5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4A315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10431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AA20C" w14:textId="77777777" w:rsidR="00384E8F" w:rsidRPr="00A7537A" w:rsidRDefault="00000000">
            <w:pPr>
              <w:widowControl w:val="0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Мотивация подростков: как вовлечь в деятельность и добиться результатов</w:t>
            </w:r>
          </w:p>
          <w:p w14:paraId="53777376" w14:textId="77777777" w:rsidR="00384E8F" w:rsidRPr="00A7537A" w:rsidRDefault="00000000">
            <w:pPr>
              <w:widowControl w:val="0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Интерактивные технологии в обучении: руководство для современного педагога</w:t>
            </w:r>
          </w:p>
          <w:p w14:paraId="28954C30" w14:textId="77777777" w:rsidR="00384E8F" w:rsidRDefault="00000000">
            <w:pPr>
              <w:widowControl w:val="0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Эффективные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технологии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современного образования, 2022.</w:t>
            </w:r>
          </w:p>
          <w:p w14:paraId="02988A82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Практика осознанности и развития эмоционально-телесного интеллекта для саморегуляции и профилактики профессионального выгорани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я.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Фоксфорт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2021.</w:t>
            </w:r>
          </w:p>
          <w:p w14:paraId="31065221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Инновации в организации учебного процесса в начальной школе 2022г.</w:t>
            </w:r>
          </w:p>
          <w:p w14:paraId="5A89789B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Преподавание предмета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«Основы духовно-нравственной культуры народов России» с учетом реализации ФГОС ООО,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4C12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34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1DB4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59619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45EC013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09F692E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ОДНКНР</w:t>
            </w:r>
          </w:p>
          <w:p w14:paraId="536ED3E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DC3336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2498005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7652B29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1F9F736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EFF2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Валентина Алексеевна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EDD5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E6DE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C320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9920D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CFB0B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7BE4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B3EC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4066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55F8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Геометрия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по геометрии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практикум геометрии</w:t>
            </w:r>
          </w:p>
        </w:tc>
      </w:tr>
      <w:tr w:rsidR="00384E8F" w14:paraId="76DA87F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BCFD9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Кузьмина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19AF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2B51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B335D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E4D1A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0C1E0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A89A4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"Региональный центр практической и социальной работы "Вектор". Кризисный психолог, 2015. Пермь</w:t>
            </w:r>
          </w:p>
          <w:p w14:paraId="23BF1532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". Школьный психолог. Технологии психолого-педагогического сопровождения образовательного процесса в условиях реализации ФГОС, 2017. Пермь</w:t>
            </w:r>
          </w:p>
          <w:p w14:paraId="749CF6FA" w14:textId="77777777" w:rsidR="00384E8F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". Педагогика и методика начального образования. 2017. Пермь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BBD087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учителей начальных классов, 2020.</w:t>
            </w:r>
          </w:p>
          <w:p w14:paraId="743BA0AF" w14:textId="77777777" w:rsidR="00384E8F" w:rsidRDefault="00384E8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04B0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AB29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23866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2AFA907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69854FB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3A4F1C0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07F42E5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3DA3612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3FD2036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6986A5F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03733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Куклина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27937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Социальный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11D14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569E6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C6A07" w14:textId="77777777" w:rsidR="00384E8F" w:rsidRPr="00A7537A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работе с молодежью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C87B4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ED34A" w14:textId="77777777" w:rsidR="00384E8F" w:rsidRPr="00A7537A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конфликтологии: конфликты, их разрешение и профилактика», 2023.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CA1FD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F3429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0ED26" w14:textId="77777777" w:rsidR="00384E8F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384E8F" w14:paraId="2C89ABB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ADD4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Кюлян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Арменаковна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8157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BFE8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120E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8ABF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9FF58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599EE" w14:textId="77777777" w:rsidR="00384E8F" w:rsidRPr="00A7537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1.Научно-методическое обеспечение проверки и оценки развернутых ответов выпускников ОГЭ по географии,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2.Методические подходы к усвоению элементов содержания контрольно- измерительных материалов государственной итоговой аттестации(география), 2021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3.Реализация требований обновленных ФГОС ООО в работе учителя географии, 2022 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EF37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ED1F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9608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География</w:t>
            </w:r>
          </w:p>
        </w:tc>
      </w:tr>
      <w:tr w:rsidR="00384E8F" w14:paraId="43FC30D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D1838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Лаврентьева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Наталья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E6F18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D02C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FE58F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655F3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5C0B31" w14:textId="77777777" w:rsidR="00384E8F" w:rsidRDefault="00384E8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639D1" w14:textId="77777777" w:rsidR="00384E8F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3684F55F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доврачебной помощи 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организациях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2022.</w:t>
            </w:r>
          </w:p>
          <w:p w14:paraId="25C60D50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 у младших школьников в условиях обновленного ФГОС НОО, 2023.</w:t>
            </w:r>
          </w:p>
          <w:p w14:paraId="39F97AB3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деятельности учителя,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4E73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6053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1D9BB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228AA5D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3C09DB5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61305A1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16FD1B1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070623E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119CB5E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194ED65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AAFF3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Лавриненко Анна Евгеньевна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CE32F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436B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531D4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54FFC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AA3256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A0B8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специалист</w:t>
            </w:r>
            <w:proofErr w:type="spellEnd"/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7FA75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FFC86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765F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14:paraId="07B080EE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384E8F" w14:paraId="6CED08F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2BEE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Марина Юрьевна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3375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F6CC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E22D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C82C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Лингвист, преподаватель по специальности "Теория и методика преподавания иностранных языков и культур"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0F35D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51B1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экспертов для работы в региональной предметной комиссии при проведении ГИА по общеобразовательной программе среднего общего образования. Английский язык,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E09B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6A33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EF6B1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84E8F" w14:paraId="169F953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E7008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Малюгина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Анжелика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Евгеньевна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CBDA4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Педагог-организатор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43B83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BB8AD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8A581" w14:textId="77777777" w:rsidR="00384E8F" w:rsidRDefault="00384E8F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22BD8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8B91D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2577C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16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33AF7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9E695" w14:textId="77777777" w:rsidR="00384E8F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384E8F" w14:paraId="4B7EE8C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2CCDA2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Надежда Николаевна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9781F" w14:textId="77777777" w:rsidR="00384E8F" w:rsidRPr="00A7537A" w:rsidRDefault="00000000">
            <w:pPr>
              <w:jc w:val="both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226E9" w14:textId="77777777" w:rsidR="00384E8F" w:rsidRDefault="00000000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BADD4" w14:textId="77777777" w:rsidR="00384E8F" w:rsidRDefault="00000000">
            <w:pPr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  специалист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8A184" w14:textId="77777777" w:rsidR="00384E8F" w:rsidRDefault="00000000">
            <w:pPr>
              <w:jc w:val="both"/>
              <w:textAlignment w:val="bottom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рус.языка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литературы.  Экономист. 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91667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D31E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Профессиональный подход к обучению русскому языку в образовательных организациях в условиях реализации ФГОС,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04582" w14:textId="77777777" w:rsidR="00384E8F" w:rsidRDefault="00000000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18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756DB" w14:textId="77777777" w:rsidR="00384E8F" w:rsidRDefault="00000000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BE61A" w14:textId="77777777" w:rsidR="00384E8F" w:rsidRDefault="00000000">
            <w:pPr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Литература</w:t>
            </w:r>
            <w:proofErr w:type="spellEnd"/>
          </w:p>
          <w:p w14:paraId="6787456A" w14:textId="77777777" w:rsidR="00384E8F" w:rsidRDefault="00000000">
            <w:pPr>
              <w:jc w:val="both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язык</w:t>
            </w:r>
            <w:proofErr w:type="spellEnd"/>
          </w:p>
        </w:tc>
      </w:tr>
      <w:tr w:rsidR="00384E8F" w14:paraId="67DE4E5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4B1AB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Матулян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Лариса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Рубеновна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0E0BC" w14:textId="77777777" w:rsidR="00384E8F" w:rsidRPr="00A7537A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Начальник отдела по учебной работе в начальной школе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A708E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0CAC68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F1429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51E78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EB68F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E8B66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35лет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6C722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26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23F97" w14:textId="77777777" w:rsidR="00384E8F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384E8F" w14:paraId="649DF0B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001D9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Мелконян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Роза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Сергеевна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3BC0C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Педагог-библиотекарь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1E683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4F460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FD6F9" w14:textId="77777777" w:rsidR="00384E8F" w:rsidRPr="00A7537A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языка, литературы и истории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6EEF6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A51C6" w14:textId="77777777" w:rsidR="00384E8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структурных подразделений (работников) организаций, специально уполномоченных на решение задач в области гражданской обороны и защиты от ЧС, 2021.</w:t>
            </w:r>
          </w:p>
          <w:p w14:paraId="7E6FDCE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ООО в работе учителя истории,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9E701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FD29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025FB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история</w:t>
            </w:r>
          </w:p>
        </w:tc>
      </w:tr>
      <w:tr w:rsidR="00384E8F" w14:paraId="37B2DD1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2870D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Мец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Ирина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E22E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DCB3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ABC66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A7BB6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8A2BF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86AFB" w14:textId="77777777" w:rsidR="00384E8F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5F4CF7BF" w14:textId="77777777" w:rsidR="00384E8F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Адаптация образовательной программы для детей с ОВЗ" и с трудностями в обучении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.2022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26C94F0D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Геймификация на уроках в начальной школе в условиях цифровой среды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2022.</w:t>
            </w:r>
          </w:p>
          <w:p w14:paraId="13EA7872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Организация деятельности педагогических работников по классному руководству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2022.</w:t>
            </w:r>
          </w:p>
          <w:p w14:paraId="251B7546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Профессиональная компетентность современного учителя начальных классов в соответствии с </w:t>
            </w: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профстандартом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ФГОС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2021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6EB95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26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8762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15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97736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690EF93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7E7B2EA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Музыка</w:t>
            </w:r>
          </w:p>
          <w:p w14:paraId="56B8F6E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10E51E7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40CD87B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27DBD62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09B1BEB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7EC01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Муселимян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Едвартовна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5D4D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39E0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1CBCE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47B32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71371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1AD92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и исследовательская деятельность как способ формирования метапредметных результатов обучения в условиях реализации ФГОС НОО 2023г.</w:t>
            </w:r>
          </w:p>
          <w:p w14:paraId="721C7382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курса «Основы религиозных культур и светской этики», 2022.</w:t>
            </w:r>
          </w:p>
          <w:p w14:paraId="48882847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профессиональной компетентности учителя начальных классов в соответствии с ФГОС НОО третьего поколения,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E14E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25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54F2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22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9F4C3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Биология</w:t>
            </w:r>
          </w:p>
          <w:p w14:paraId="7C5FD12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02E6B53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Литер. чтение</w:t>
            </w:r>
          </w:p>
          <w:p w14:paraId="67C374F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506B347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3BC7EEE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0024E69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22AE099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Технология</w:t>
            </w:r>
          </w:p>
        </w:tc>
      </w:tr>
      <w:tr w:rsidR="00384E8F" w14:paraId="29E1F1C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D6B50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Мхитарян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Вардуш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Ашотовна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A9BD3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8DD9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A0F4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9B2D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Педагогическое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образование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EF950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3AA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Актуальные вопросы теории и методики преподавания в начальной школе в соответствии с ФГОС НОО 2021г.</w:t>
            </w:r>
          </w:p>
          <w:p w14:paraId="5E0A8C5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Магистр по направлению Психолого-педагогическое образование 2021г.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68D6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B207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9B86B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5024C16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2D1B7E4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2C8540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2A4CF33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651AD71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51BBBA2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1D54FBD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4C67E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Норайр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Ашотович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FA4E4" w14:textId="77777777" w:rsidR="00384E8F" w:rsidRDefault="00384E8F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5A5DB" w14:textId="77777777" w:rsidR="00384E8F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89308" w14:textId="77777777" w:rsidR="00384E8F" w:rsidRDefault="00384E8F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D76E5" w14:textId="77777777" w:rsidR="00384E8F" w:rsidRDefault="00384E8F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6F2A1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6D04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Реализация требований обновленных ФГОС НОО, ФГОС ООО в работе учителя физической культуры, 2022.</w:t>
            </w:r>
          </w:p>
          <w:p w14:paraId="6A4FDED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Содержание и методика преподавания физической культуры в начальной школе в соответствии с требованиями ФГОС,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4FC22" w14:textId="77777777" w:rsidR="00384E8F" w:rsidRPr="00A7537A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95AE6" w14:textId="77777777" w:rsidR="00384E8F" w:rsidRPr="00A7537A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510C64" w14:textId="77777777" w:rsidR="00384E8F" w:rsidRPr="00A7537A" w:rsidRDefault="00384E8F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84E8F" w14:paraId="1EE1BF4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E6B0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Ненашева Светлана Федоровна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DD86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3E78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6B09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061D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 Учитель истории и социально-политических дисциплин.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5B729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0699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Дистанционное обучение как современный формат преподавания, 2020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Формирование ИКТ-грамотности школьников, 2020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EC6D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8F779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EC4A0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384E8F" w14:paraId="650E118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39F25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Овсянникова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Евгеньевна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D298E" w14:textId="77777777" w:rsidR="00384E8F" w:rsidRPr="00A7537A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Заместитель директора по управлению содержанием и качеством образования и воспитания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001A1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B5D8D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09873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576C1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99112" w14:textId="77777777" w:rsidR="00384E8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УМЦ ИО ООО "Академия". Менеджер. Диплом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проф.переподготовке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2018. Сочи</w:t>
            </w:r>
          </w:p>
          <w:p w14:paraId="1E3F39E8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D2F00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23года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11C44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653EA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Английский язык</w:t>
            </w:r>
          </w:p>
        </w:tc>
      </w:tr>
      <w:tr w:rsidR="00384E8F" w14:paraId="7BB17E2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C4040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Орлов Максим Александрович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B1DB0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Учитель физической культуры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EDC0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BD26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2CB4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Транспортная логистика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D15D2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AE78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ФГБОУ ВО "ИГУ". Тренер-преподаватель.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2017. Иркутск</w:t>
            </w:r>
          </w:p>
          <w:p w14:paraId="74F07EB4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Методика преподавания предмета «Физическая культура» в условиях реализации обновленных ФГОС НОО, 2021г.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9B1C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713C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DF73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Физкультура</w:t>
            </w:r>
          </w:p>
        </w:tc>
      </w:tr>
      <w:tr w:rsidR="00384E8F" w14:paraId="21AF707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41661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Панченко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6B54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6649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D432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7052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D1037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63FB88" w14:textId="77777777" w:rsidR="00384E8F" w:rsidRPr="00A7537A" w:rsidRDefault="00000000">
            <w:pPr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ФГБОУ ВО "Сочинский государственный университет". Консультативная психология и психотерапия. 2015. Сочи</w:t>
            </w:r>
          </w:p>
          <w:p w14:paraId="71B53E69" w14:textId="77777777" w:rsidR="00384E8F" w:rsidRPr="00A7537A" w:rsidRDefault="00384E8F">
            <w:pPr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1283037" w14:textId="77777777" w:rsidR="00384E8F" w:rsidRPr="00A7537A" w:rsidRDefault="00000000">
            <w:pPr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АНПОО "СКГТК" Преподаватель технологии в условиях реализации ФГОС. Диплом о </w:t>
            </w:r>
            <w:proofErr w:type="spellStart"/>
            <w:proofErr w:type="gram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проф.переподготовке</w:t>
            </w:r>
            <w:proofErr w:type="spellEnd"/>
            <w:proofErr w:type="gram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2018. </w:t>
            </w: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ст-ца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Кущевская</w:t>
            </w:r>
          </w:p>
          <w:p w14:paraId="0DCE8161" w14:textId="77777777" w:rsidR="00384E8F" w:rsidRPr="00A7537A" w:rsidRDefault="00384E8F">
            <w:pPr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6462015" w14:textId="77777777" w:rsidR="00384E8F" w:rsidRDefault="00000000">
            <w:pPr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Методика преподавания технологии, инструменты оценки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учебнх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достижений учащихся и мониторинг эффективности обучения в условиях реализации ФГОС, 2022.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9A82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5014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E556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384E8F" w14:paraId="04F3FC9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A5E7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Пастушков Юрий Михайлович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7084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42CE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AA55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56F7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1197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педагогических наук</w:t>
            </w: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BCFA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оказания первой медицинской помощи в образовательных организациях, 2021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32198A6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Инструменты достижения обучающимися образовательных результатов, предусмотренных федеральными государственными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образовательными стандартами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EE09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9E40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DDA1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384E8F" w14:paraId="32A98C4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D359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Погодина Анна Александровна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CF54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AC3C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6072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D5D2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45.03.02 Лингвистика (бакалавр);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44.04.01 Педагогическое образование (магистр)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B86EB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3D8D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в профессиональной коммуникации (экономика)</w:t>
            </w:r>
          </w:p>
          <w:p w14:paraId="5E52602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"Эффективная коммуникация на иностранном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русском языках в профессиональной деятельности", 2022; </w:t>
            </w:r>
          </w:p>
          <w:p w14:paraId="193EE2C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Современные средства обучения и оценки эффективности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образовательного процесса по иностранным языкам,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DB6E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E2C3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1DB5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 яз.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Английский язык</w:t>
            </w:r>
          </w:p>
        </w:tc>
      </w:tr>
      <w:tr w:rsidR="00384E8F" w14:paraId="2FF4FCB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64AB1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Погосян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Марус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Арменовна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C412B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CD26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1AE8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293AB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7DA4C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E3A8D" w14:textId="77777777" w:rsidR="00384E8F" w:rsidRPr="00A7537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  <w:p w14:paraId="6EF8FBC0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образовательной деятельности в процессе реализации ФГОС НОО для обучающихся с ОВЗ в условиях инклюзивной практики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  <w:p w14:paraId="60DEEE5B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Современные подходы к разработке уроков в свете требований ФГОС 202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B11C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57DF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D7C6B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1F6ABDA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5CF9C27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74A7696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582E05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18E560A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32BA4BA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6B73B2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0CBE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 Ангелина Васильевна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B56A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обществознания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90B0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D9FA9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053C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A7445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B74D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магистратуре</w:t>
            </w:r>
            <w:proofErr w:type="spellEnd"/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DA2D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DB47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09A9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Актуальные вопросы обществознания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Обучение основам финансовой грамотности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Экономика</w:t>
            </w:r>
          </w:p>
        </w:tc>
      </w:tr>
      <w:tr w:rsidR="00384E8F" w14:paraId="339F9A4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5BB4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Полякова Татьяна Петровна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CEB11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6D9E5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F822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0441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Учитель истории и обществоведения, методист по воспитательной работе. Специальность: История и педагогика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11C37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45F7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преподавания обществознания в условиях поиска ответов на большие вызовы,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F513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C786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4398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Обществознание</w:t>
            </w:r>
          </w:p>
        </w:tc>
      </w:tr>
      <w:tr w:rsidR="00384E8F" w14:paraId="3D24EB7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F66E6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Пчелинцева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Виктория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Валентиновна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B40BF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FCC4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BD6E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FDDA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Педагогическое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образование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6BD50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96CA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ФГОС в начальной школе 2020г.</w:t>
            </w:r>
          </w:p>
          <w:p w14:paraId="4549D3D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Технологии коррекционно-развивающей и логопедической работы с детьми в условиях реализации ФГОС ДО и ФГОС ОВЗ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2021г.</w:t>
            </w:r>
          </w:p>
          <w:p w14:paraId="3C50365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Курсы Сириус «Лингвистика: фонетика и графика» 2021г.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1AF0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3757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DD70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7ED00DD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0EB02EE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8040B2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6E2C38E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318F9AB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D2EF2C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3D0705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A74D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268C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A64F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1682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547A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Учитель иностранного языка начальной и основной общеобразовательной школы 2. Специалист по связям с общественностью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AC74F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CDBE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предметной области "Английский язык" с учетом требований ФГОС НОО и ФГОС ООО</w:t>
            </w:r>
          </w:p>
          <w:p w14:paraId="0BFDA56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"Коммуникативные игры на уроках английского языка"</w:t>
            </w:r>
          </w:p>
          <w:p w14:paraId="1CBE605E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83BFB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Ступени личностного роста учителя: мотивационно-личностный аспект</w:t>
            </w:r>
          </w:p>
          <w:p w14:paraId="2F5F2AA6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3E13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4F78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9584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B776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84E8F" w14:paraId="4EC3752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20C0C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Рахальская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Оксана  Геннадьевна</w:t>
            </w:r>
            <w:proofErr w:type="gram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517C7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E0AF3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70E6D" w14:textId="77777777" w:rsidR="00384E8F" w:rsidRDefault="00000000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15911" w14:textId="77777777" w:rsidR="00384E8F" w:rsidRDefault="00000000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2C97B" w14:textId="77777777" w:rsidR="00384E8F" w:rsidRDefault="00384E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8212B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Обновление содержания и методические аспекты преподавания модуля «Основы православной культуры» предметной области «Основы религиозных культур и светской этики»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D2BEA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0A79D1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FF72E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2CEA78A7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Литер. чтение</w:t>
            </w:r>
          </w:p>
          <w:p w14:paraId="3A236972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7B911EE4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095B00ED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033F2D63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29BCE5AA" w14:textId="77777777" w:rsidR="00384E8F" w:rsidRDefault="00000000">
            <w:pPr>
              <w:widowControl w:val="0"/>
              <w:suppressAutoHyphens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</w:tc>
      </w:tr>
      <w:tr w:rsidR="00384E8F" w14:paraId="655BD8E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72A4E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Ролдугина Валентина Николаевна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CE0D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9CD4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3FED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4823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воспитание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3E7B8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D6E1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и методика организации физической подготовки детей дошкольного возраста, 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 физкультурно-оздоровительной и спортивно-массовой работы в дополнительном образовании детей в условиях реализации ФГОС,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51F9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79459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F56A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384E8F" w14:paraId="58C49AE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CCB0C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Наталья  Андреевна</w:t>
            </w:r>
            <w:proofErr w:type="gram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63686" w14:textId="77777777" w:rsidR="00384E8F" w:rsidRPr="00A7537A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657C6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61F709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EDF45" w14:textId="77777777" w:rsidR="00384E8F" w:rsidRPr="00A7537A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85374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06468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BBA00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B647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B3574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3C7E6A66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литература</w:t>
            </w:r>
          </w:p>
        </w:tc>
      </w:tr>
      <w:tr w:rsidR="00384E8F" w14:paraId="3AC044B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86811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Савенко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Людмила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Владимировна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D123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0B11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72CA7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8E653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классов. Учитель английского языка.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8C7F5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BD89E" w14:textId="77777777" w:rsidR="00384E8F" w:rsidRPr="00A7537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Цифровая грамотность: 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базовый курс по развитию компетенций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XXI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века 2020г.</w:t>
            </w:r>
          </w:p>
          <w:p w14:paraId="19D224B4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преподавания английского языка с учетом требований ФГОС 2021г.</w:t>
            </w:r>
          </w:p>
          <w:p w14:paraId="2DD6D83F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Каллиграфия. Искусство красивого почерка. 2022г.</w:t>
            </w:r>
          </w:p>
          <w:p w14:paraId="2632ADF9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  <w:p w14:paraId="0148EF1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82F3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25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7911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16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520C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Англ. яз.</w:t>
            </w:r>
          </w:p>
          <w:p w14:paraId="40D83A5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ИЗО</w:t>
            </w:r>
          </w:p>
          <w:p w14:paraId="42428AE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0DD75FF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1A8A3CD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444D967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6F93400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7F0D429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4524DC3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19F52D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Салехова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Эльза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Юнировна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FBC7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E7B5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DED5CF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D1CD2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78E16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2CE1D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A0C7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E356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4C03C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7C6FA0A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61720A5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6F0495E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1DF6E1D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234377F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E5EC7D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2E87D2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11FD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Сивцева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Айисеновна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F709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1F49D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18A8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8F2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Филолог.Преподаватель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английского языка и литературы по специальности" Филолог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C7581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4A16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профессиональных компетенций учителя русского языка и литературы в условиях реализации ФГОС ООО, СОО,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056C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0D641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5736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84E8F" w14:paraId="2CDC438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6E38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Сидорова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Дарья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Дмитриевна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31353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91ED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1B13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970C3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7CF91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2C8A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Исследовательская и проектная деятельность педагога в условиях реализации ФГОС 2022г.</w:t>
            </w:r>
          </w:p>
          <w:p w14:paraId="5B3802A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Совершенствование методической деятельности педагогов дополнительного образования в соответствии с ФГОС 2022г.</w:t>
            </w:r>
          </w:p>
          <w:p w14:paraId="0ECBDBE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Деятельность учителя по достижению результатов обучения в соответствии с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ФГОС  с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использованием цифровых образовательных ресурсов.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EF43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BEBF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4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года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985CF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05DF067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5807691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2F57156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3ADD1B4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4F6BA31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F5BB92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2089F91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6500E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Сидорова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Ирина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Васильевна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9F8A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5417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E26EF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88674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AD719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AB473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9558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1F26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38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D50A2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382B20F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699C232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25FC97C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6658AC7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72DD9AB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3A85228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25A3AA2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5F11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Симдянкина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E3A3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B774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B432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BBB4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D8983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4128D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1.Совершенствование профессиональных компетенций учителя русского языка и литературы, в условиях реализации ФГОС ООО, СОО,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2.Инструменты достижения обучающимися образовательных результатов, предусмотренных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федеральными государственными образовательными стандартами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8166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F0DC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F9DC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</w:p>
        </w:tc>
      </w:tr>
      <w:tr w:rsidR="00384E8F" w14:paraId="7FAC334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3D7D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Синченко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Алексеевна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B1622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D12C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75DC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649B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65C20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91A6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Методика преподавания учителя начальных классов в соответствии с ФГОС НОО.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5E48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20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4C574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DD30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27568EC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3EAF9E0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724EBF3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520BB70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2678FA4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0A26703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30B19DE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79B8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Стальмакова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Олеся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Олеговна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5A1F8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3757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E564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0F24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A893F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0035D" w14:textId="77777777" w:rsidR="00384E8F" w:rsidRPr="00A7537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  <w:p w14:paraId="080DD996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0F7F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528C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7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A2BAA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3DF9FCA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3A5DD7E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ОРКСЭ</w:t>
            </w:r>
          </w:p>
          <w:p w14:paraId="3D31695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2BA37BC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39CFA80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E6EEE1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5D73D9C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2CEB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Стовпец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1976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B12F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73EDB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2764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0F0BE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0662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практика подготовки и проведения высокорейтинговых олимпиад по химии»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C3B7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год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3094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7744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384E8F" w14:paraId="325DFDB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74E70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Суязова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Анатольевна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8E4AC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966F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0BCD9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98881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английского языка.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69521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3F73E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учителей начальных классов в соответствии с ФГОС2020 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0E0B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10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9822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6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207E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4BB6E41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4258394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4D99BE6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1E2AEB1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6F8A5BA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29EADE4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660CFC3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B50F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Таранина Светлана Ивановна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DD46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9F72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BE33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9AB5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E54E9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C4C9A" w14:textId="77777777" w:rsidR="00384E8F" w:rsidRDefault="00000000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Гибкие компетенции проектной деятельности, 2020 </w:t>
            </w:r>
          </w:p>
          <w:p w14:paraId="6303A79B" w14:textId="77777777" w:rsidR="00384E8F" w:rsidRDefault="00000000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оказания первой помощи в образовательных организациях, 2021</w:t>
            </w:r>
          </w:p>
          <w:p w14:paraId="1E41C24C" w14:textId="77777777" w:rsidR="00384E8F" w:rsidRDefault="00000000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  <w:r w:rsidRPr="00A7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к ОГЭ по предмету «Русский язык» в формате «устное собеседование» в соответствии с изменениями в порядке проведения итоговой аттестации, 2023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7A10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A0F1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A2CFD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Русский язык: Теория и практика</w:t>
            </w:r>
          </w:p>
        </w:tc>
      </w:tr>
      <w:tr w:rsidR="00384E8F" w14:paraId="7B9C804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4CD4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Гаянэ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Аракеловна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3197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3F44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FBED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E8C63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Математик, преподаватель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85DAE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EBD2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современного учителя математики, 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Основы оказания первой помощи в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орнанизациях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BF61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D61C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C94F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Геометрия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 по геометрии</w:t>
            </w:r>
          </w:p>
        </w:tc>
      </w:tr>
      <w:tr w:rsidR="00384E8F" w14:paraId="16E30E6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12F5B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Терзян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Маргарита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Минасовна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285B5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04DD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6155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D1F8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Учитель начальных классов и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английского</w:t>
            </w: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языка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EE949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889A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Деятельность учителя начальных классов при реализации ООП НОО 2022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г.</w:t>
            </w:r>
          </w:p>
          <w:p w14:paraId="21A5E0D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 достижения обучающимися образовательных результатов, предусмотренных федеральными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FD77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 xml:space="preserve">13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A135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13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527CF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Англ. яз.</w:t>
            </w:r>
          </w:p>
          <w:p w14:paraId="6104E7F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14430E2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6B829C7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0CB9B18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4ADCBE0B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Русский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язык</w:t>
            </w:r>
            <w:proofErr w:type="spellEnd"/>
          </w:p>
          <w:p w14:paraId="11738DB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Технология</w:t>
            </w:r>
            <w:proofErr w:type="spellEnd"/>
          </w:p>
          <w:p w14:paraId="191006D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123EB09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CEE1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Тухватуллина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6022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D754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9CA5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51EE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EC0C8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69C1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ED342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B479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22дн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66A0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384E8F" w14:paraId="32064D1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A4C9B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Ольга Юрьевна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99A6B" w14:textId="77777777" w:rsidR="00384E8F" w:rsidRDefault="00000000">
            <w:pPr>
              <w:widowControl w:val="0"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5D8FA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1F46C" w14:textId="77777777" w:rsidR="00384E8F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A819E" w14:textId="77777777" w:rsidR="00384E8F" w:rsidRPr="00A7537A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основной общей школы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B4E95" w14:textId="77777777" w:rsidR="00384E8F" w:rsidRDefault="00384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28F36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  <w:p w14:paraId="788CBF7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Современная методика преподавания и технологии активного обучения английскому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яыку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 учетом ФГОС СОО   и ФГОС ООО 3 поколения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92E10" w14:textId="77777777" w:rsidR="00384E8F" w:rsidRPr="00A7537A" w:rsidRDefault="00384E8F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8F7BF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555B8" w14:textId="77777777" w:rsidR="00384E8F" w:rsidRDefault="00000000">
            <w:pPr>
              <w:widowControl w:val="0"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Английский язык</w:t>
            </w:r>
          </w:p>
        </w:tc>
      </w:tr>
      <w:tr w:rsidR="00384E8F" w14:paraId="1254FA0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80548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Венера Робертовна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F6F2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7F665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4689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E4CC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3CD1A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02660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организаций, 2020 2. Управление созданием личностно-развивающей образовательной среды, 2020 3. Навигация обучающихся сообществ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личностно- развивающей образовательной среде, 2021 4. Научно-методические основы подготовки обучающихся к участию во Всероссийской олимпиаде школьников по биологии,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D191A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8C765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65C6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Мы- исследователи. Проектная деятельность</w:t>
            </w:r>
          </w:p>
        </w:tc>
      </w:tr>
      <w:tr w:rsidR="00384E8F" w14:paraId="03E52D3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7862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Феденко Геннадий Евгеньевич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249D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физики, ОБЖ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724A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6F8F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9AF6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C2CD6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0DCC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стандартами,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3236D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2D19B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00C5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Физика, ОБЖ.</w:t>
            </w:r>
          </w:p>
        </w:tc>
      </w:tr>
      <w:tr w:rsidR="00384E8F" w14:paraId="1C0ABFA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4236C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Юлия Федоровна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F9F8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рус. яз. и литературы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8E2B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DDE3F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3DBF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языка, литературы и культурологии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6AA511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B4D3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D7711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2DA35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E0041E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384E8F" w14:paraId="37552F5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636F6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Фурина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Татьяна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Юрьевна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577367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30FC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2466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Первая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48F5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Психология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C3BAD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A165E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ООО "Академия" ЦУМЦ ИО. Учитель начальных классов. 2017. Сочи</w:t>
            </w:r>
          </w:p>
          <w:p w14:paraId="16C8E8AC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достижения обучающимися образовательных результатов, предусмотренных федеральными государственными образовательными стандартами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2BDC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6D34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10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44B25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31A3AA20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6EC265B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32C5F4E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6F5020E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700AE42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6CDEB86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43FA788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61A6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Юрьевна</w:t>
            </w:r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0070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9C1E6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07D27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E30E3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647A3" w14:textId="77777777" w:rsidR="00384E8F" w:rsidRDefault="0038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7038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оказания первой помощи в образовательных организациях, 2021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ECDD9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лет</w:t>
            </w:r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BD114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0BE8A" w14:textId="77777777" w:rsidR="00384E8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384E8F" w14:paraId="160F277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F401D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lastRenderedPageBreak/>
              <w:t>Цибульская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Валерия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B8DA6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Педагог-психолог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5EF8B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3AA53" w14:textId="77777777" w:rsidR="00384E8F" w:rsidRDefault="00000000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9EB2D" w14:textId="77777777" w:rsidR="00384E8F" w:rsidRDefault="00000000">
            <w:pPr>
              <w:pStyle w:val="a3"/>
              <w:widowControl w:val="0"/>
              <w:suppressAutoHyphens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Клиническая психология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FD998" w14:textId="77777777" w:rsidR="00384E8F" w:rsidRDefault="00384E8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B5131" w14:textId="77777777" w:rsidR="00384E8F" w:rsidRDefault="00384E8F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14:paraId="2996AEC0" w14:textId="77777777" w:rsidR="00384E8F" w:rsidRDefault="00000000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"Особенности коррекционной работы с детьми с расстройством аутистического спектра (РАС);</w:t>
            </w:r>
          </w:p>
          <w:p w14:paraId="14BACF73" w14:textId="77777777" w:rsidR="00384E8F" w:rsidRDefault="00000000">
            <w:pPr>
              <w:pStyle w:val="a3"/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Центр дополнительного профессионального образования в области психологии "Метафора"</w:t>
            </w:r>
          </w:p>
          <w:p w14:paraId="5DB51E21" w14:textId="77777777" w:rsidR="00384E8F" w:rsidRDefault="00000000">
            <w:pPr>
              <w:pStyle w:val="a3"/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Обучение по программе "Работа психолога с мотивацией подростка и родительскими ожиданиями";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1D067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мес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4AEEC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мес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773B8" w14:textId="77777777" w:rsidR="00384E8F" w:rsidRDefault="00000000">
            <w:pPr>
              <w:widowControl w:val="0"/>
              <w:suppressAutoHyphens/>
              <w:spacing w:after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Коррекционно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— развивающие курсы</w:t>
            </w:r>
          </w:p>
        </w:tc>
      </w:tr>
      <w:tr w:rsidR="00384E8F" w14:paraId="2BD058D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A0753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Шубенок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Ирина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Валерьевна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7E81A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FE4F7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Среднее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FC86C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8B844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01EB29" w14:textId="77777777" w:rsidR="00384E8F" w:rsidRDefault="00384E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7514B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 2022г.</w:t>
            </w:r>
          </w:p>
          <w:p w14:paraId="46E69C70" w14:textId="77777777" w:rsidR="00384E8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введения и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обнорвленного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ООО 2023г.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47A3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4EE9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50лет</w:t>
            </w:r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2D1ED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499C6995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108B55F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Музыка</w:t>
            </w:r>
          </w:p>
          <w:p w14:paraId="4C6DC098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29825539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080C228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549679E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  <w:tr w:rsidR="00384E8F" w14:paraId="45DB997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DA8A4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Юхкум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Наталья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Владимировна</w:t>
            </w:r>
            <w:proofErr w:type="spellEnd"/>
          </w:p>
        </w:tc>
        <w:tc>
          <w:tcPr>
            <w:tcW w:w="2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B88AD" w14:textId="77777777" w:rsidR="00384E8F" w:rsidRDefault="00000000">
            <w:pPr>
              <w:widowControl w:val="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8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71A4F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Высшее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пед</w:t>
            </w:r>
            <w:proofErr w:type="spellEnd"/>
          </w:p>
        </w:tc>
        <w:tc>
          <w:tcPr>
            <w:tcW w:w="13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90AC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Высшая</w:t>
            </w:r>
            <w:proofErr w:type="spellEnd"/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FA2CE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Учитель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начальных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классов</w:t>
            </w:r>
            <w:proofErr w:type="spellEnd"/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56DE4" w14:textId="77777777" w:rsidR="00384E8F" w:rsidRDefault="00384E8F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756805" w14:textId="77777777" w:rsidR="00384E8F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Деятельность учителя начальных классов при реализации ООП НОО 2022г.</w:t>
            </w:r>
          </w:p>
          <w:p w14:paraId="2C245764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Реализация требований обновленных ФГОС НОО в работе учителя начальной школы 2022г.</w:t>
            </w:r>
          </w:p>
        </w:tc>
        <w:tc>
          <w:tcPr>
            <w:tcW w:w="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96D6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31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796C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 xml:space="preserve">29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18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F781A" w14:textId="77777777" w:rsidR="00384E8F" w:rsidRPr="00A7537A" w:rsidRDefault="00000000">
            <w:pPr>
              <w:widowControl w:val="0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ИЗО</w:t>
            </w:r>
          </w:p>
          <w:p w14:paraId="0A3F5F61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Математика</w:t>
            </w:r>
          </w:p>
          <w:p w14:paraId="3C3ACF3A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Окруж</w:t>
            </w:r>
            <w:proofErr w:type="spellEnd"/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 мир</w:t>
            </w:r>
          </w:p>
          <w:p w14:paraId="372CA662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753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Русский язык</w:t>
            </w:r>
          </w:p>
          <w:p w14:paraId="46F7CDED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Технология</w:t>
            </w:r>
            <w:proofErr w:type="spellEnd"/>
          </w:p>
          <w:p w14:paraId="2BA3CC26" w14:textId="77777777" w:rsidR="00384E8F" w:rsidRDefault="00000000">
            <w:pPr>
              <w:widowControl w:val="0"/>
              <w:jc w:val="center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Чтение</w:t>
            </w:r>
            <w:proofErr w:type="spellEnd"/>
          </w:p>
        </w:tc>
      </w:tr>
    </w:tbl>
    <w:p w14:paraId="149BEF0F" w14:textId="77777777" w:rsidR="00384E8F" w:rsidRDefault="00384E8F"/>
    <w:sectPr w:rsidR="00384E8F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573C" w14:textId="77777777" w:rsidR="00F25D85" w:rsidRDefault="00F25D85">
      <w:pPr>
        <w:spacing w:line="240" w:lineRule="auto"/>
      </w:pPr>
      <w:r>
        <w:separator/>
      </w:r>
    </w:p>
  </w:endnote>
  <w:endnote w:type="continuationSeparator" w:id="0">
    <w:p w14:paraId="28EFEF69" w14:textId="77777777" w:rsidR="00F25D85" w:rsidRDefault="00F25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74CC" w14:textId="77777777" w:rsidR="00F25D85" w:rsidRDefault="00F25D85">
      <w:pPr>
        <w:spacing w:after="0"/>
      </w:pPr>
      <w:r>
        <w:separator/>
      </w:r>
    </w:p>
  </w:footnote>
  <w:footnote w:type="continuationSeparator" w:id="0">
    <w:p w14:paraId="2BF5F80F" w14:textId="77777777" w:rsidR="00F25D85" w:rsidRDefault="00F25D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34"/>
    <w:rsid w:val="00310FE0"/>
    <w:rsid w:val="00384E8F"/>
    <w:rsid w:val="006D4EA4"/>
    <w:rsid w:val="007C2934"/>
    <w:rsid w:val="00A749ED"/>
    <w:rsid w:val="00A7537A"/>
    <w:rsid w:val="00F25D85"/>
    <w:rsid w:val="0B882F0D"/>
    <w:rsid w:val="0C23571D"/>
    <w:rsid w:val="0E38608B"/>
    <w:rsid w:val="102B62B5"/>
    <w:rsid w:val="1435628B"/>
    <w:rsid w:val="159204F3"/>
    <w:rsid w:val="22555ED6"/>
    <w:rsid w:val="265E0E77"/>
    <w:rsid w:val="27F522DB"/>
    <w:rsid w:val="5EFA466C"/>
    <w:rsid w:val="798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A7DA"/>
  <w15:docId w15:val="{527370E1-3601-4952-8D8E-51A774D2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5587</Words>
  <Characters>31849</Characters>
  <Application>Microsoft Office Word</Application>
  <DocSecurity>0</DocSecurity>
  <Lines>265</Lines>
  <Paragraphs>74</Paragraphs>
  <ScaleCrop>false</ScaleCrop>
  <Company/>
  <LinksUpToDate>false</LinksUpToDate>
  <CharactersWithSpaces>37362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Ольга Анатольевна</dc:creator>
  <cp:lastModifiedBy>Ирина Белоусова</cp:lastModifiedBy>
  <cp:revision>4</cp:revision>
  <dcterms:created xsi:type="dcterms:W3CDTF">2023-03-10T14:25:00Z</dcterms:created>
  <dcterms:modified xsi:type="dcterms:W3CDTF">2023-04-06T07:21:00Z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6821789FA0E54136AC2787C6B0FCCF8A</vt:lpwstr>
  </property>
</Properties>
</file>